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5" w:rsidRPr="00B6025A" w:rsidRDefault="00B61AD5" w:rsidP="00B61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0896">
        <w:rPr>
          <w:b/>
          <w:sz w:val="28"/>
          <w:szCs w:val="28"/>
        </w:rPr>
        <w:t>Περιεχόμενο  Μαθημάτων-Διδακτικό Προσωπικό</w:t>
      </w:r>
    </w:p>
    <w:p w:rsidR="00B61AD5" w:rsidRPr="0022696F" w:rsidRDefault="00A05DF9" w:rsidP="00B61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Κύκλος/Τομέας 3</w:t>
      </w:r>
      <w:r w:rsidR="00B61AD5">
        <w:rPr>
          <w:sz w:val="28"/>
          <w:szCs w:val="28"/>
        </w:rPr>
        <w:t xml:space="preserve"> – </w:t>
      </w:r>
      <w:bookmarkStart w:id="0" w:name="_GoBack"/>
      <w:bookmarkEnd w:id="0"/>
      <w:r>
        <w:rPr>
          <w:sz w:val="28"/>
          <w:szCs w:val="28"/>
        </w:rPr>
        <w:t>Μαθήματα  Ειδίκευσης Θεωρητικά – Πρακτικά – Μικτά   Μαθήματα</w:t>
      </w:r>
    </w:p>
    <w:tbl>
      <w:tblPr>
        <w:tblW w:w="87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35"/>
      </w:tblGrid>
      <w:tr w:rsidR="00B61AD5" w:rsidRPr="00CC3755" w:rsidTr="00C32748">
        <w:trPr>
          <w:trHeight w:val="585"/>
        </w:trPr>
        <w:tc>
          <w:tcPr>
            <w:tcW w:w="1710" w:type="dxa"/>
            <w:vAlign w:val="center"/>
          </w:tcPr>
          <w:p w:rsidR="00B61AD5" w:rsidRPr="00CC3755" w:rsidRDefault="00B61AD5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Τίτλος</w:t>
            </w:r>
          </w:p>
        </w:tc>
        <w:tc>
          <w:tcPr>
            <w:tcW w:w="7035" w:type="dxa"/>
            <w:vAlign w:val="center"/>
          </w:tcPr>
          <w:p w:rsidR="00B61AD5" w:rsidRPr="00CC3755" w:rsidRDefault="00662F04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ΠΡΟΠΟΝΗΤΙΚΗ ΕΞΑΣΚΗΣΗ</w:t>
            </w:r>
          </w:p>
        </w:tc>
      </w:tr>
      <w:tr w:rsidR="00B61AD5" w:rsidTr="00C32748">
        <w:trPr>
          <w:trHeight w:val="720"/>
        </w:trPr>
        <w:tc>
          <w:tcPr>
            <w:tcW w:w="1710" w:type="dxa"/>
            <w:vAlign w:val="center"/>
          </w:tcPr>
          <w:p w:rsidR="00B61AD5" w:rsidRPr="00CC3755" w:rsidRDefault="00B61AD5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Διδάσκων</w:t>
            </w:r>
          </w:p>
        </w:tc>
        <w:tc>
          <w:tcPr>
            <w:tcW w:w="7035" w:type="dxa"/>
            <w:vAlign w:val="center"/>
          </w:tcPr>
          <w:p w:rsidR="00B61AD5" w:rsidRPr="00C32748" w:rsidRDefault="00C32748" w:rsidP="00C32748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ΚΩΝΣΤΑΝΤΙΝΟΣ-ΓΕΩΡΓΙΟΣ ΠΑΠΑΪΩΑΝΝΟΥ</w:t>
            </w:r>
            <w:r w:rsidRPr="004626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MSc</w:t>
            </w:r>
            <w:r w:rsidRPr="004626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ΠΡΟΠΟΝΗΤΗΣ Α’ ΚΑΤΗΓΟΡΙΑΣ</w:t>
            </w:r>
          </w:p>
        </w:tc>
      </w:tr>
      <w:tr w:rsidR="007B38F7" w:rsidTr="00C32748">
        <w:trPr>
          <w:trHeight w:val="600"/>
        </w:trPr>
        <w:tc>
          <w:tcPr>
            <w:tcW w:w="1710" w:type="dxa"/>
            <w:vMerge w:val="restart"/>
            <w:vAlign w:val="center"/>
          </w:tcPr>
          <w:p w:rsidR="007B38F7" w:rsidRPr="00CC3755" w:rsidRDefault="007B38F7" w:rsidP="00C32748">
            <w:pPr>
              <w:ind w:left="-30"/>
              <w:jc w:val="center"/>
              <w:rPr>
                <w:b/>
                <w:sz w:val="28"/>
                <w:szCs w:val="28"/>
              </w:rPr>
            </w:pPr>
            <w:r w:rsidRPr="00CC3755">
              <w:rPr>
                <w:b/>
                <w:sz w:val="28"/>
                <w:szCs w:val="28"/>
              </w:rPr>
              <w:t>Περιεχόμενα</w:t>
            </w:r>
          </w:p>
        </w:tc>
        <w:tc>
          <w:tcPr>
            <w:tcW w:w="7035" w:type="dxa"/>
            <w:vAlign w:val="center"/>
          </w:tcPr>
          <w:p w:rsidR="007B38F7" w:rsidRPr="00462689" w:rsidRDefault="007B38F7" w:rsidP="0046268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Αρασέ, Επολέ-Ζετέ</w:t>
            </w:r>
          </w:p>
        </w:tc>
      </w:tr>
      <w:tr w:rsidR="007B38F7" w:rsidTr="00C32748">
        <w:trPr>
          <w:trHeight w:val="40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Pr="00462689" w:rsidRDefault="007B38F7" w:rsidP="0046268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Τραβήγματα Αρασέ, Βαθύ κάθισμα πίσω</w:t>
            </w:r>
          </w:p>
        </w:tc>
      </w:tr>
      <w:tr w:rsidR="007B38F7" w:rsidTr="00C32748">
        <w:trPr>
          <w:trHeight w:val="58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Pr="00462689" w:rsidRDefault="007B38F7" w:rsidP="0046268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Press</w:t>
            </w:r>
            <w:r>
              <w:rPr>
                <w:sz w:val="28"/>
                <w:szCs w:val="28"/>
              </w:rPr>
              <w:t xml:space="preserve"> μπροστά, Θώρακας</w:t>
            </w:r>
          </w:p>
        </w:tc>
      </w:tr>
      <w:tr w:rsidR="007B38F7" w:rsidTr="00C32748">
        <w:trPr>
          <w:trHeight w:val="600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Όρθιο Αρασέ, Όρθιο Επολέ</w:t>
            </w:r>
          </w:p>
        </w:tc>
      </w:tr>
      <w:tr w:rsidR="007B38F7" w:rsidTr="00C32748">
        <w:trPr>
          <w:trHeight w:val="450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Τραβήγματα Επολέ, Βαθύ κάθισμα μπροστά</w:t>
            </w:r>
          </w:p>
        </w:tc>
      </w:tr>
      <w:tr w:rsidR="007B38F7" w:rsidRPr="005C5675" w:rsidTr="00C32748">
        <w:trPr>
          <w:trHeight w:val="37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Pr="005C5675" w:rsidRDefault="007B38F7" w:rsidP="005C5675">
            <w:pPr>
              <w:ind w:left="-30"/>
              <w:rPr>
                <w:sz w:val="28"/>
                <w:szCs w:val="28"/>
                <w:lang w:val="en-US"/>
              </w:rPr>
            </w:pPr>
            <w:r w:rsidRPr="005C5675">
              <w:rPr>
                <w:sz w:val="28"/>
                <w:szCs w:val="28"/>
                <w:lang w:val="en-US"/>
              </w:rPr>
              <w:t xml:space="preserve">6.  </w:t>
            </w:r>
            <w:r>
              <w:rPr>
                <w:sz w:val="28"/>
                <w:szCs w:val="28"/>
                <w:lang w:val="en-US"/>
              </w:rPr>
              <w:t>Press</w:t>
            </w:r>
            <w:r w:rsidRPr="005C56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πίσω</w:t>
            </w:r>
            <w:r w:rsidRPr="005C567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Pull</w:t>
            </w:r>
            <w:r w:rsidRPr="005C56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Over</w:t>
            </w:r>
          </w:p>
        </w:tc>
      </w:tr>
      <w:tr w:rsidR="007B38F7" w:rsidTr="00C32748">
        <w:trPr>
          <w:trHeight w:val="630"/>
        </w:trPr>
        <w:tc>
          <w:tcPr>
            <w:tcW w:w="1710" w:type="dxa"/>
            <w:vMerge/>
            <w:vAlign w:val="center"/>
          </w:tcPr>
          <w:p w:rsidR="007B38F7" w:rsidRPr="005C5675" w:rsidRDefault="007B38F7" w:rsidP="00C32748">
            <w:pPr>
              <w:ind w:left="-3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35" w:type="dxa"/>
            <w:vAlign w:val="center"/>
          </w:tcPr>
          <w:p w:rsidR="007B38F7" w:rsidRDefault="007B38F7" w:rsidP="003A787B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Αρασέ, Επολέ-Ζετέ</w:t>
            </w:r>
          </w:p>
        </w:tc>
      </w:tr>
      <w:tr w:rsidR="007B38F7" w:rsidTr="00C32748">
        <w:trPr>
          <w:trHeight w:val="67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Default="007B38F7" w:rsidP="003A787B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Τραβήγματα Αρασέ, Βαθύ κάθισμα πίσω</w:t>
            </w:r>
          </w:p>
        </w:tc>
      </w:tr>
      <w:tr w:rsidR="007B38F7" w:rsidTr="00C32748">
        <w:trPr>
          <w:trHeight w:val="510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r>
              <w:rPr>
                <w:sz w:val="28"/>
                <w:szCs w:val="28"/>
                <w:lang w:val="en-US"/>
              </w:rPr>
              <w:t>Push</w:t>
            </w:r>
            <w:r w:rsidRPr="003A7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Press</w:t>
            </w:r>
            <w:r>
              <w:rPr>
                <w:sz w:val="28"/>
                <w:szCs w:val="28"/>
              </w:rPr>
              <w:t xml:space="preserve"> μπροστά, Πάγκος</w:t>
            </w:r>
          </w:p>
        </w:tc>
      </w:tr>
      <w:tr w:rsidR="007B38F7" w:rsidTr="00C32748">
        <w:trPr>
          <w:trHeight w:val="390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Pr="005C5675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Αρασέ </w:t>
            </w:r>
            <w:r>
              <w:rPr>
                <w:sz w:val="28"/>
                <w:szCs w:val="28"/>
                <w:lang w:val="en-US"/>
              </w:rPr>
              <w:t>box</w:t>
            </w:r>
            <w:r>
              <w:rPr>
                <w:sz w:val="28"/>
                <w:szCs w:val="28"/>
              </w:rPr>
              <w:t xml:space="preserve">, Επολέ </w:t>
            </w:r>
            <w:r>
              <w:rPr>
                <w:sz w:val="28"/>
                <w:szCs w:val="28"/>
                <w:lang w:val="en-US"/>
              </w:rPr>
              <w:t>box</w:t>
            </w:r>
          </w:p>
        </w:tc>
      </w:tr>
      <w:tr w:rsidR="007B38F7" w:rsidTr="00C32748">
        <w:trPr>
          <w:trHeight w:val="40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7B38F7" w:rsidRPr="005C5675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Τραβήγματα Αρασέ </w:t>
            </w:r>
            <w:r>
              <w:rPr>
                <w:sz w:val="28"/>
                <w:szCs w:val="28"/>
                <w:lang w:val="en-US"/>
              </w:rPr>
              <w:t>box</w:t>
            </w:r>
            <w:r>
              <w:rPr>
                <w:sz w:val="28"/>
                <w:szCs w:val="28"/>
              </w:rPr>
              <w:t>, Βαθύ κάθισμα πίσω</w:t>
            </w:r>
          </w:p>
        </w:tc>
      </w:tr>
      <w:tr w:rsidR="007B38F7" w:rsidRPr="005C5675" w:rsidTr="00C32748">
        <w:trPr>
          <w:trHeight w:val="40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7B38F7" w:rsidRPr="005C5675" w:rsidRDefault="007B38F7" w:rsidP="005C5675">
            <w:pPr>
              <w:ind w:left="-30"/>
              <w:rPr>
                <w:sz w:val="28"/>
                <w:szCs w:val="28"/>
                <w:lang w:val="en-US"/>
              </w:rPr>
            </w:pPr>
            <w:r w:rsidRPr="005C5675">
              <w:rPr>
                <w:sz w:val="28"/>
                <w:szCs w:val="28"/>
                <w:lang w:val="en-US"/>
              </w:rPr>
              <w:t xml:space="preserve">12. </w:t>
            </w:r>
            <w:r>
              <w:rPr>
                <w:sz w:val="28"/>
                <w:szCs w:val="28"/>
                <w:lang w:val="en-US"/>
              </w:rPr>
              <w:t>Push Press</w:t>
            </w:r>
            <w:r w:rsidRPr="005C56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πίσω</w:t>
            </w:r>
            <w:r w:rsidRPr="005C567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Δελτοειδής</w:t>
            </w:r>
          </w:p>
        </w:tc>
      </w:tr>
      <w:tr w:rsidR="007B38F7" w:rsidTr="00C32748">
        <w:trPr>
          <w:trHeight w:val="420"/>
        </w:trPr>
        <w:tc>
          <w:tcPr>
            <w:tcW w:w="1710" w:type="dxa"/>
            <w:vMerge/>
            <w:vAlign w:val="center"/>
          </w:tcPr>
          <w:p w:rsidR="007B38F7" w:rsidRPr="005C5675" w:rsidRDefault="007B38F7" w:rsidP="00C32748">
            <w:pPr>
              <w:ind w:left="-3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7B38F7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Όρθιο Αρασέ, Όρθιο Επολέ</w:t>
            </w:r>
          </w:p>
        </w:tc>
      </w:tr>
      <w:tr w:rsidR="007B38F7" w:rsidTr="00C32748">
        <w:trPr>
          <w:trHeight w:val="61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7B38F7" w:rsidRDefault="007B38F7" w:rsidP="005C5675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Τραβήγματα Επολέ </w:t>
            </w:r>
            <w:r>
              <w:rPr>
                <w:sz w:val="28"/>
                <w:szCs w:val="28"/>
                <w:lang w:val="en-US"/>
              </w:rPr>
              <w:t>box</w:t>
            </w:r>
            <w:r>
              <w:rPr>
                <w:sz w:val="28"/>
                <w:szCs w:val="28"/>
              </w:rPr>
              <w:t>, Βαθύ κάθισμα μπροστά</w:t>
            </w:r>
          </w:p>
        </w:tc>
      </w:tr>
      <w:tr w:rsidR="007B38F7" w:rsidTr="007B38F7">
        <w:trPr>
          <w:trHeight w:val="40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Pr="009B28A7" w:rsidRDefault="007B38F7" w:rsidP="005C5675">
            <w:pPr>
              <w:ind w:left="-3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  <w:lang w:val="en-US"/>
              </w:rPr>
              <w:t>Push</w:t>
            </w:r>
            <w:r w:rsidRPr="003A7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Press</w:t>
            </w:r>
            <w:r>
              <w:rPr>
                <w:sz w:val="28"/>
                <w:szCs w:val="28"/>
              </w:rPr>
              <w:t xml:space="preserve"> μπροστά, Πάγκος</w:t>
            </w:r>
          </w:p>
        </w:tc>
      </w:tr>
      <w:tr w:rsidR="007B38F7" w:rsidRPr="007B38F7" w:rsidTr="007B38F7">
        <w:trPr>
          <w:trHeight w:val="405"/>
        </w:trPr>
        <w:tc>
          <w:tcPr>
            <w:tcW w:w="1710" w:type="dxa"/>
            <w:vMerge/>
            <w:vAlign w:val="center"/>
          </w:tcPr>
          <w:p w:rsidR="007B38F7" w:rsidRDefault="007B38F7" w:rsidP="00C32748">
            <w:pPr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 w:rsidR="007B38F7" w:rsidRPr="007B38F7" w:rsidRDefault="007B38F7" w:rsidP="005C5675">
            <w:pPr>
              <w:ind w:left="-30"/>
              <w:rPr>
                <w:sz w:val="28"/>
                <w:szCs w:val="28"/>
                <w:lang w:val="en-US"/>
              </w:rPr>
            </w:pPr>
            <w:r w:rsidRPr="00D175C6">
              <w:rPr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  <w:lang w:val="en-US"/>
              </w:rPr>
              <w:t xml:space="preserve"> Jerk Press</w:t>
            </w:r>
            <w:r w:rsidRPr="00D175C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μπροστά</w:t>
            </w:r>
            <w:r w:rsidRPr="00D175C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Jerk Press</w:t>
            </w:r>
            <w:r w:rsidRPr="00D175C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πίσω</w:t>
            </w:r>
          </w:p>
        </w:tc>
      </w:tr>
      <w:tr w:rsidR="007B38F7" w:rsidRPr="007B38F7" w:rsidTr="00C32748"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B38F7" w:rsidRPr="007B38F7" w:rsidRDefault="007B38F7" w:rsidP="00C32748">
            <w:pPr>
              <w:ind w:left="-3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7B38F7" w:rsidRPr="007B38F7" w:rsidRDefault="007B38F7" w:rsidP="005C5675">
            <w:pPr>
              <w:ind w:left="-3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17. Αρασέ, Επολέ-Ζετέ</w:t>
            </w:r>
          </w:p>
        </w:tc>
      </w:tr>
    </w:tbl>
    <w:p w:rsidR="00462689" w:rsidRPr="007B38F7" w:rsidRDefault="00462689" w:rsidP="00293718">
      <w:pPr>
        <w:rPr>
          <w:sz w:val="28"/>
          <w:szCs w:val="28"/>
          <w:lang w:val="en-US"/>
        </w:rPr>
      </w:pPr>
    </w:p>
    <w:p w:rsidR="00B6025A" w:rsidRPr="007B38F7" w:rsidRDefault="00B6025A" w:rsidP="004309FB">
      <w:pPr>
        <w:rPr>
          <w:sz w:val="28"/>
          <w:szCs w:val="28"/>
        </w:rPr>
      </w:pPr>
    </w:p>
    <w:sectPr w:rsidR="00B6025A" w:rsidRPr="007B38F7" w:rsidSect="007B38F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5F0"/>
    <w:multiLevelType w:val="hybridMultilevel"/>
    <w:tmpl w:val="A122F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B04"/>
    <w:multiLevelType w:val="hybridMultilevel"/>
    <w:tmpl w:val="48E87806"/>
    <w:lvl w:ilvl="0" w:tplc="DE6EE13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50" w:hanging="360"/>
      </w:pPr>
    </w:lvl>
    <w:lvl w:ilvl="2" w:tplc="0408001B" w:tentative="1">
      <w:start w:val="1"/>
      <w:numFmt w:val="lowerRoman"/>
      <w:lvlText w:val="%3."/>
      <w:lvlJc w:val="right"/>
      <w:pPr>
        <w:ind w:left="1770" w:hanging="180"/>
      </w:pPr>
    </w:lvl>
    <w:lvl w:ilvl="3" w:tplc="0408000F" w:tentative="1">
      <w:start w:val="1"/>
      <w:numFmt w:val="decimal"/>
      <w:lvlText w:val="%4."/>
      <w:lvlJc w:val="left"/>
      <w:pPr>
        <w:ind w:left="2490" w:hanging="360"/>
      </w:pPr>
    </w:lvl>
    <w:lvl w:ilvl="4" w:tplc="04080019" w:tentative="1">
      <w:start w:val="1"/>
      <w:numFmt w:val="lowerLetter"/>
      <w:lvlText w:val="%5."/>
      <w:lvlJc w:val="left"/>
      <w:pPr>
        <w:ind w:left="3210" w:hanging="360"/>
      </w:pPr>
    </w:lvl>
    <w:lvl w:ilvl="5" w:tplc="0408001B" w:tentative="1">
      <w:start w:val="1"/>
      <w:numFmt w:val="lowerRoman"/>
      <w:lvlText w:val="%6."/>
      <w:lvlJc w:val="right"/>
      <w:pPr>
        <w:ind w:left="3930" w:hanging="180"/>
      </w:pPr>
    </w:lvl>
    <w:lvl w:ilvl="6" w:tplc="0408000F" w:tentative="1">
      <w:start w:val="1"/>
      <w:numFmt w:val="decimal"/>
      <w:lvlText w:val="%7."/>
      <w:lvlJc w:val="left"/>
      <w:pPr>
        <w:ind w:left="4650" w:hanging="360"/>
      </w:pPr>
    </w:lvl>
    <w:lvl w:ilvl="7" w:tplc="04080019" w:tentative="1">
      <w:start w:val="1"/>
      <w:numFmt w:val="lowerLetter"/>
      <w:lvlText w:val="%8."/>
      <w:lvlJc w:val="left"/>
      <w:pPr>
        <w:ind w:left="5370" w:hanging="360"/>
      </w:pPr>
    </w:lvl>
    <w:lvl w:ilvl="8" w:tplc="0408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D5"/>
    <w:rsid w:val="001B16D0"/>
    <w:rsid w:val="00234483"/>
    <w:rsid w:val="00244E46"/>
    <w:rsid w:val="00293718"/>
    <w:rsid w:val="003A787B"/>
    <w:rsid w:val="004309FB"/>
    <w:rsid w:val="00462689"/>
    <w:rsid w:val="004C412A"/>
    <w:rsid w:val="005C5675"/>
    <w:rsid w:val="00662F04"/>
    <w:rsid w:val="007117E1"/>
    <w:rsid w:val="007B38F7"/>
    <w:rsid w:val="009803D6"/>
    <w:rsid w:val="009B28A7"/>
    <w:rsid w:val="00A05DF9"/>
    <w:rsid w:val="00A43124"/>
    <w:rsid w:val="00B6025A"/>
    <w:rsid w:val="00B61AD5"/>
    <w:rsid w:val="00C32748"/>
    <w:rsid w:val="00C620B8"/>
    <w:rsid w:val="00D175C6"/>
    <w:rsid w:val="00F5101C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2017-08-28T09:54:00Z</cp:lastPrinted>
  <dcterms:created xsi:type="dcterms:W3CDTF">2017-09-12T07:09:00Z</dcterms:created>
  <dcterms:modified xsi:type="dcterms:W3CDTF">2017-09-12T07:09:00Z</dcterms:modified>
</cp:coreProperties>
</file>